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72091" w14:textId="77777777" w:rsidR="00A12CAA" w:rsidRPr="00CC58EF" w:rsidRDefault="001378A6" w:rsidP="00503EBC">
      <w:pPr>
        <w:tabs>
          <w:tab w:val="left" w:pos="6480"/>
        </w:tabs>
        <w:autoSpaceDE/>
        <w:autoSpaceDN/>
        <w:adjustRightInd/>
        <w:ind w:left="5812" w:right="-74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A12CAA" w:rsidRPr="00CC58EF">
        <w:rPr>
          <w:sz w:val="26"/>
          <w:szCs w:val="26"/>
        </w:rPr>
        <w:t>Приложение № 1</w:t>
      </w:r>
    </w:p>
    <w:p w14:paraId="17D90E4E" w14:textId="77777777" w:rsidR="00A12CAA" w:rsidRPr="00CC58EF" w:rsidRDefault="00BD623E" w:rsidP="009F409E">
      <w:pPr>
        <w:tabs>
          <w:tab w:val="left" w:pos="6480"/>
        </w:tabs>
        <w:autoSpaceDE/>
        <w:autoSpaceDN/>
        <w:adjustRightInd/>
        <w:ind w:left="5103" w:right="-74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1378A6">
        <w:rPr>
          <w:sz w:val="26"/>
          <w:szCs w:val="26"/>
        </w:rPr>
        <w:t>проекту г</w:t>
      </w:r>
      <w:r w:rsidR="00A12CAA" w:rsidRPr="00CC58EF">
        <w:rPr>
          <w:sz w:val="26"/>
          <w:szCs w:val="26"/>
        </w:rPr>
        <w:t>осударственно</w:t>
      </w:r>
      <w:r w:rsidR="001378A6">
        <w:rPr>
          <w:sz w:val="26"/>
          <w:szCs w:val="26"/>
        </w:rPr>
        <w:t>го</w:t>
      </w:r>
      <w:r w:rsidR="00A12CAA" w:rsidRPr="00CC58EF">
        <w:rPr>
          <w:sz w:val="26"/>
          <w:szCs w:val="26"/>
        </w:rPr>
        <w:t xml:space="preserve"> контракт</w:t>
      </w:r>
      <w:r w:rsidR="001378A6">
        <w:rPr>
          <w:sz w:val="26"/>
          <w:szCs w:val="26"/>
        </w:rPr>
        <w:t>а</w:t>
      </w:r>
    </w:p>
    <w:p w14:paraId="7D067F94" w14:textId="4E737E39" w:rsidR="00A12CAA" w:rsidRPr="001378A6" w:rsidRDefault="00A12CAA" w:rsidP="009F409E">
      <w:pPr>
        <w:tabs>
          <w:tab w:val="left" w:pos="6480"/>
        </w:tabs>
        <w:autoSpaceDE/>
        <w:autoSpaceDN/>
        <w:adjustRightInd/>
        <w:ind w:left="5103" w:right="-74"/>
        <w:contextualSpacing/>
        <w:rPr>
          <w:sz w:val="26"/>
          <w:szCs w:val="26"/>
        </w:rPr>
      </w:pPr>
      <w:r w:rsidRPr="00CC58EF">
        <w:rPr>
          <w:sz w:val="26"/>
          <w:szCs w:val="26"/>
        </w:rPr>
        <w:t xml:space="preserve">№ </w:t>
      </w:r>
      <w:r w:rsidR="00A20C25">
        <w:rPr>
          <w:sz w:val="26"/>
          <w:szCs w:val="26"/>
        </w:rPr>
        <w:t>____________________</w:t>
      </w:r>
      <w:r w:rsidR="002358D2">
        <w:rPr>
          <w:sz w:val="26"/>
          <w:szCs w:val="26"/>
        </w:rPr>
        <w:t>________</w:t>
      </w:r>
    </w:p>
    <w:p w14:paraId="7D594846" w14:textId="30EBD7CE" w:rsidR="00A12CAA" w:rsidRPr="00CC58EF" w:rsidRDefault="00A12CAA" w:rsidP="009F409E">
      <w:pPr>
        <w:tabs>
          <w:tab w:val="left" w:pos="6480"/>
        </w:tabs>
        <w:autoSpaceDE/>
        <w:autoSpaceDN/>
        <w:adjustRightInd/>
        <w:ind w:left="5103" w:right="-74"/>
        <w:contextualSpacing/>
        <w:rPr>
          <w:sz w:val="26"/>
          <w:szCs w:val="26"/>
        </w:rPr>
      </w:pPr>
      <w:r w:rsidRPr="00CC58EF">
        <w:rPr>
          <w:sz w:val="26"/>
          <w:szCs w:val="26"/>
        </w:rPr>
        <w:t xml:space="preserve">от </w:t>
      </w:r>
      <w:r w:rsidR="00CC58EF" w:rsidRPr="00CC58EF">
        <w:rPr>
          <w:sz w:val="26"/>
          <w:szCs w:val="26"/>
        </w:rPr>
        <w:t>«_</w:t>
      </w:r>
      <w:r w:rsidRPr="00CC58EF">
        <w:rPr>
          <w:sz w:val="26"/>
          <w:szCs w:val="26"/>
        </w:rPr>
        <w:t>__</w:t>
      </w:r>
      <w:r w:rsidR="00CC58EF" w:rsidRPr="00CC58EF">
        <w:rPr>
          <w:sz w:val="26"/>
          <w:szCs w:val="26"/>
        </w:rPr>
        <w:t>_» _</w:t>
      </w:r>
      <w:r w:rsidRPr="00CC58EF">
        <w:rPr>
          <w:sz w:val="26"/>
          <w:szCs w:val="26"/>
        </w:rPr>
        <w:t>__________ 20</w:t>
      </w:r>
      <w:r w:rsidR="00B65E11" w:rsidRPr="00CC58EF">
        <w:rPr>
          <w:sz w:val="26"/>
          <w:szCs w:val="26"/>
        </w:rPr>
        <w:t>2</w:t>
      </w:r>
      <w:r w:rsidR="00D71C86">
        <w:rPr>
          <w:sz w:val="26"/>
          <w:szCs w:val="26"/>
        </w:rPr>
        <w:t>6</w:t>
      </w:r>
      <w:r w:rsidRPr="00CC58EF">
        <w:rPr>
          <w:sz w:val="26"/>
          <w:szCs w:val="26"/>
        </w:rPr>
        <w:t xml:space="preserve"> г.</w:t>
      </w:r>
    </w:p>
    <w:p w14:paraId="65369AD7" w14:textId="77777777" w:rsidR="002929B2" w:rsidRDefault="002929B2" w:rsidP="00A12CAA">
      <w:pPr>
        <w:tabs>
          <w:tab w:val="left" w:pos="5067"/>
          <w:tab w:val="center" w:pos="7498"/>
        </w:tabs>
        <w:ind w:firstLine="720"/>
        <w:contextualSpacing/>
        <w:jc w:val="center"/>
        <w:outlineLvl w:val="0"/>
        <w:rPr>
          <w:b/>
          <w:bCs/>
          <w:sz w:val="22"/>
          <w:szCs w:val="22"/>
        </w:rPr>
      </w:pPr>
    </w:p>
    <w:p w14:paraId="7ADF1C38" w14:textId="77777777" w:rsidR="002929B2" w:rsidRDefault="002929B2" w:rsidP="00A12CAA">
      <w:pPr>
        <w:tabs>
          <w:tab w:val="left" w:pos="5067"/>
          <w:tab w:val="center" w:pos="7498"/>
        </w:tabs>
        <w:ind w:firstLine="720"/>
        <w:contextualSpacing/>
        <w:jc w:val="center"/>
        <w:outlineLvl w:val="0"/>
        <w:rPr>
          <w:b/>
          <w:bCs/>
          <w:sz w:val="22"/>
          <w:szCs w:val="22"/>
        </w:rPr>
      </w:pPr>
    </w:p>
    <w:p w14:paraId="5C4A82AF" w14:textId="77777777" w:rsidR="002929B2" w:rsidRDefault="002929B2" w:rsidP="00A12CAA">
      <w:pPr>
        <w:tabs>
          <w:tab w:val="left" w:pos="5067"/>
          <w:tab w:val="center" w:pos="7498"/>
        </w:tabs>
        <w:ind w:firstLine="720"/>
        <w:contextualSpacing/>
        <w:jc w:val="center"/>
        <w:outlineLvl w:val="0"/>
        <w:rPr>
          <w:b/>
          <w:bCs/>
          <w:sz w:val="22"/>
          <w:szCs w:val="22"/>
        </w:rPr>
      </w:pPr>
    </w:p>
    <w:p w14:paraId="3184549C" w14:textId="77777777" w:rsidR="00A12CAA" w:rsidRPr="005F5195" w:rsidRDefault="00CB717E" w:rsidP="00A12CAA">
      <w:pPr>
        <w:tabs>
          <w:tab w:val="left" w:pos="5067"/>
          <w:tab w:val="center" w:pos="7498"/>
        </w:tabs>
        <w:ind w:firstLine="720"/>
        <w:contextualSpacing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СПЕЦИФИКАЦИЯ</w:t>
      </w:r>
    </w:p>
    <w:p w14:paraId="3CAEA0C4" w14:textId="77777777" w:rsidR="00095DEA" w:rsidRDefault="00095DEA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125A4C9B" w14:textId="77777777" w:rsidR="002929B2" w:rsidRDefault="002929B2" w:rsidP="00A12CAA">
      <w:pPr>
        <w:tabs>
          <w:tab w:val="left" w:pos="3825"/>
        </w:tabs>
      </w:pPr>
    </w:p>
    <w:tbl>
      <w:tblPr>
        <w:tblStyle w:val="a5"/>
        <w:tblW w:w="9514" w:type="dxa"/>
        <w:jc w:val="center"/>
        <w:tblLayout w:type="fixed"/>
        <w:tblLook w:val="04A0" w:firstRow="1" w:lastRow="0" w:firstColumn="1" w:lastColumn="0" w:noHBand="0" w:noVBand="1"/>
      </w:tblPr>
      <w:tblGrid>
        <w:gridCol w:w="653"/>
        <w:gridCol w:w="3892"/>
        <w:gridCol w:w="1276"/>
        <w:gridCol w:w="1418"/>
        <w:gridCol w:w="992"/>
        <w:gridCol w:w="1283"/>
      </w:tblGrid>
      <w:tr w:rsidR="002929B2" w:rsidRPr="00F05283" w14:paraId="5929BF12" w14:textId="77777777" w:rsidTr="00F05283">
        <w:trPr>
          <w:jc w:val="center"/>
        </w:trPr>
        <w:tc>
          <w:tcPr>
            <w:tcW w:w="653" w:type="dxa"/>
            <w:vAlign w:val="center"/>
          </w:tcPr>
          <w:p w14:paraId="2D39A223" w14:textId="77777777" w:rsidR="002929B2" w:rsidRPr="00F05283" w:rsidRDefault="002929B2" w:rsidP="002929B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F0528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892" w:type="dxa"/>
            <w:vAlign w:val="center"/>
          </w:tcPr>
          <w:p w14:paraId="170DEBAA" w14:textId="77777777" w:rsidR="002929B2" w:rsidRPr="00F05283" w:rsidRDefault="002929B2" w:rsidP="002929B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F05283">
              <w:rPr>
                <w:b/>
                <w:bCs/>
                <w:sz w:val="22"/>
                <w:szCs w:val="22"/>
              </w:rPr>
              <w:t>Наименование товара</w:t>
            </w:r>
          </w:p>
        </w:tc>
        <w:tc>
          <w:tcPr>
            <w:tcW w:w="1276" w:type="dxa"/>
            <w:vAlign w:val="center"/>
          </w:tcPr>
          <w:p w14:paraId="0C168F29" w14:textId="77777777" w:rsidR="002929B2" w:rsidRPr="00F05283" w:rsidRDefault="002929B2" w:rsidP="002929B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F05283">
              <w:rPr>
                <w:b/>
                <w:bCs/>
                <w:sz w:val="22"/>
                <w:szCs w:val="22"/>
              </w:rPr>
              <w:t>Ед. измерения</w:t>
            </w:r>
          </w:p>
        </w:tc>
        <w:tc>
          <w:tcPr>
            <w:tcW w:w="1418" w:type="dxa"/>
            <w:vAlign w:val="center"/>
          </w:tcPr>
          <w:p w14:paraId="587EC66D" w14:textId="77777777" w:rsidR="002929B2" w:rsidRPr="00F05283" w:rsidRDefault="002929B2" w:rsidP="002929B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F05283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992" w:type="dxa"/>
            <w:vAlign w:val="center"/>
          </w:tcPr>
          <w:p w14:paraId="128F15B9" w14:textId="77777777" w:rsidR="002929B2" w:rsidRPr="00F05283" w:rsidRDefault="002929B2" w:rsidP="002929B2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F05283">
              <w:rPr>
                <w:b/>
                <w:bCs/>
                <w:sz w:val="22"/>
                <w:szCs w:val="22"/>
              </w:rPr>
              <w:t>Цена за единицу товара, руб.</w:t>
            </w:r>
          </w:p>
        </w:tc>
        <w:tc>
          <w:tcPr>
            <w:tcW w:w="1283" w:type="dxa"/>
            <w:vAlign w:val="center"/>
          </w:tcPr>
          <w:p w14:paraId="164110AF" w14:textId="77777777" w:rsidR="002929B2" w:rsidRPr="00F05283" w:rsidRDefault="002929B2" w:rsidP="002929B2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F05283">
              <w:rPr>
                <w:b/>
                <w:bCs/>
                <w:sz w:val="22"/>
                <w:szCs w:val="22"/>
              </w:rPr>
              <w:t>Общая стоимость, руб.</w:t>
            </w:r>
          </w:p>
        </w:tc>
      </w:tr>
      <w:tr w:rsidR="00BD296C" w:rsidRPr="00F05283" w14:paraId="6E67C353" w14:textId="77777777" w:rsidTr="00F05283">
        <w:trPr>
          <w:trHeight w:val="676"/>
          <w:jc w:val="center"/>
        </w:trPr>
        <w:tc>
          <w:tcPr>
            <w:tcW w:w="653" w:type="dxa"/>
            <w:vAlign w:val="center"/>
          </w:tcPr>
          <w:p w14:paraId="319409E7" w14:textId="77777777" w:rsidR="00BD296C" w:rsidRPr="00F05283" w:rsidRDefault="00BD296C" w:rsidP="00BD623E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F05283">
              <w:rPr>
                <w:sz w:val="22"/>
                <w:szCs w:val="22"/>
              </w:rPr>
              <w:t>1</w:t>
            </w:r>
          </w:p>
        </w:tc>
        <w:tc>
          <w:tcPr>
            <w:tcW w:w="3892" w:type="dxa"/>
            <w:shd w:val="clear" w:color="auto" w:fill="auto"/>
            <w:vAlign w:val="center"/>
          </w:tcPr>
          <w:p w14:paraId="174CC022" w14:textId="4DE8AA16" w:rsidR="00BD296C" w:rsidRPr="002358D2" w:rsidRDefault="002358D2" w:rsidP="009F7C8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</w:rPr>
            </w:pPr>
            <w:r w:rsidRPr="002358D2">
              <w:rPr>
                <w:color w:val="000000"/>
                <w:sz w:val="22"/>
                <w:szCs w:val="22"/>
              </w:rPr>
              <w:t>Картридж совместимый для МФУ Canon MF 4018/4120/4140/4150/4270/ 4320d/4330d/4340d/4350d/4370dn/ 4380dn/4660PL/4690PL</w:t>
            </w:r>
          </w:p>
        </w:tc>
        <w:tc>
          <w:tcPr>
            <w:tcW w:w="1276" w:type="dxa"/>
            <w:vAlign w:val="center"/>
          </w:tcPr>
          <w:p w14:paraId="76738A53" w14:textId="77777777" w:rsidR="00BD296C" w:rsidRPr="00E531DE" w:rsidRDefault="00BD296C" w:rsidP="009F7C8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8" w:type="dxa"/>
            <w:vAlign w:val="center"/>
          </w:tcPr>
          <w:p w14:paraId="498E9846" w14:textId="1F0D8D27" w:rsidR="00BD296C" w:rsidRPr="00E531DE" w:rsidRDefault="002358D2" w:rsidP="009F7C8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14:paraId="7E7494A9" w14:textId="77777777" w:rsidR="00BD296C" w:rsidRPr="00BD623E" w:rsidRDefault="00BD296C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5978126D" w14:textId="77777777" w:rsidR="00BD296C" w:rsidRPr="00BD623E" w:rsidRDefault="00BD296C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D296C" w:rsidRPr="00F05283" w14:paraId="3D9CEB5B" w14:textId="77777777" w:rsidTr="00BD296C">
        <w:trPr>
          <w:trHeight w:val="516"/>
          <w:jc w:val="center"/>
        </w:trPr>
        <w:tc>
          <w:tcPr>
            <w:tcW w:w="653" w:type="dxa"/>
            <w:vAlign w:val="center"/>
          </w:tcPr>
          <w:p w14:paraId="1DBD3E4A" w14:textId="77777777" w:rsidR="00BD296C" w:rsidRPr="00F05283" w:rsidRDefault="00BD296C" w:rsidP="00BD623E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F05283">
              <w:rPr>
                <w:sz w:val="22"/>
                <w:szCs w:val="22"/>
              </w:rPr>
              <w:t>2</w:t>
            </w:r>
          </w:p>
        </w:tc>
        <w:tc>
          <w:tcPr>
            <w:tcW w:w="3892" w:type="dxa"/>
            <w:shd w:val="clear" w:color="auto" w:fill="auto"/>
            <w:vAlign w:val="center"/>
          </w:tcPr>
          <w:p w14:paraId="000B6F88" w14:textId="74F7FF8C" w:rsidR="00BD296C" w:rsidRPr="008C1AA5" w:rsidRDefault="002358D2" w:rsidP="009F7C81">
            <w:pPr>
              <w:jc w:val="center"/>
              <w:rPr>
                <w:color w:val="000000"/>
                <w:sz w:val="20"/>
                <w:szCs w:val="20"/>
              </w:rPr>
            </w:pPr>
            <w:r w:rsidRPr="002358D2">
              <w:rPr>
                <w:color w:val="000000"/>
                <w:sz w:val="22"/>
                <w:szCs w:val="22"/>
              </w:rPr>
              <w:t xml:space="preserve">Картридж совместимый для МФУ Canon Laser </w:t>
            </w:r>
            <w:proofErr w:type="spellStart"/>
            <w:r w:rsidRPr="002358D2">
              <w:rPr>
                <w:color w:val="000000"/>
                <w:sz w:val="22"/>
                <w:szCs w:val="22"/>
              </w:rPr>
              <w:t>Shot</w:t>
            </w:r>
            <w:proofErr w:type="spellEnd"/>
            <w:r w:rsidRPr="002358D2">
              <w:rPr>
                <w:color w:val="000000"/>
                <w:sz w:val="22"/>
                <w:szCs w:val="22"/>
              </w:rPr>
              <w:t xml:space="preserve"> LBP-2900/3000</w:t>
            </w:r>
          </w:p>
        </w:tc>
        <w:tc>
          <w:tcPr>
            <w:tcW w:w="1276" w:type="dxa"/>
            <w:vAlign w:val="center"/>
          </w:tcPr>
          <w:p w14:paraId="51C2754B" w14:textId="77777777" w:rsidR="00BD296C" w:rsidRPr="00BD296C" w:rsidRDefault="00BD296C" w:rsidP="00BD296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5464DB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8" w:type="dxa"/>
            <w:vAlign w:val="center"/>
          </w:tcPr>
          <w:p w14:paraId="2C1AA3A1" w14:textId="3175740B" w:rsidR="00BD296C" w:rsidRPr="00E531DE" w:rsidRDefault="002358D2" w:rsidP="009F7C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14:paraId="15040F63" w14:textId="77777777" w:rsidR="00BD296C" w:rsidRPr="00BD623E" w:rsidRDefault="00BD296C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57CF0FC5" w14:textId="77777777" w:rsidR="00BD296C" w:rsidRPr="00BD623E" w:rsidRDefault="00BD296C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D296C" w:rsidRPr="00F05283" w14:paraId="4F6BC788" w14:textId="77777777" w:rsidTr="00BD296C">
        <w:trPr>
          <w:trHeight w:val="693"/>
          <w:jc w:val="center"/>
        </w:trPr>
        <w:tc>
          <w:tcPr>
            <w:tcW w:w="653" w:type="dxa"/>
            <w:vAlign w:val="center"/>
          </w:tcPr>
          <w:p w14:paraId="47FDE663" w14:textId="77777777" w:rsidR="00BD296C" w:rsidRPr="00F05283" w:rsidRDefault="00BD296C" w:rsidP="00BD623E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F05283">
              <w:rPr>
                <w:sz w:val="22"/>
                <w:szCs w:val="22"/>
              </w:rPr>
              <w:t>3</w:t>
            </w:r>
          </w:p>
        </w:tc>
        <w:tc>
          <w:tcPr>
            <w:tcW w:w="3892" w:type="dxa"/>
            <w:shd w:val="clear" w:color="auto" w:fill="auto"/>
            <w:vAlign w:val="center"/>
          </w:tcPr>
          <w:p w14:paraId="727C461E" w14:textId="3E5492EC" w:rsidR="00BD296C" w:rsidRPr="008C1AA5" w:rsidRDefault="002358D2" w:rsidP="009F7C81">
            <w:pPr>
              <w:jc w:val="center"/>
              <w:rPr>
                <w:color w:val="000000"/>
                <w:sz w:val="20"/>
                <w:szCs w:val="20"/>
              </w:rPr>
            </w:pPr>
            <w:r w:rsidRPr="002358D2">
              <w:rPr>
                <w:color w:val="000000"/>
                <w:sz w:val="22"/>
                <w:szCs w:val="22"/>
              </w:rPr>
              <w:t>Картридж совместимый для МФУ «</w:t>
            </w:r>
            <w:proofErr w:type="spellStart"/>
            <w:r w:rsidRPr="002358D2">
              <w:rPr>
                <w:color w:val="000000"/>
                <w:sz w:val="22"/>
                <w:szCs w:val="22"/>
              </w:rPr>
              <w:t>Kyocera</w:t>
            </w:r>
            <w:proofErr w:type="spellEnd"/>
            <w:r w:rsidRPr="002358D2">
              <w:rPr>
                <w:color w:val="000000"/>
                <w:sz w:val="22"/>
                <w:szCs w:val="22"/>
              </w:rPr>
              <w:t xml:space="preserve"> FS-1120MFP»</w:t>
            </w:r>
          </w:p>
        </w:tc>
        <w:tc>
          <w:tcPr>
            <w:tcW w:w="1276" w:type="dxa"/>
            <w:vAlign w:val="center"/>
          </w:tcPr>
          <w:p w14:paraId="249AEB28" w14:textId="77777777" w:rsidR="00BD296C" w:rsidRPr="00BD296C" w:rsidRDefault="00BD296C" w:rsidP="00BD296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5464DB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8" w:type="dxa"/>
            <w:vAlign w:val="center"/>
          </w:tcPr>
          <w:p w14:paraId="663C138D" w14:textId="5E88BB57" w:rsidR="00BD296C" w:rsidRDefault="002358D2" w:rsidP="009F7C81">
            <w:pPr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992" w:type="dxa"/>
            <w:vAlign w:val="center"/>
          </w:tcPr>
          <w:p w14:paraId="29C70701" w14:textId="77777777" w:rsidR="00BD296C" w:rsidRPr="00BD623E" w:rsidRDefault="00BD296C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536471BA" w14:textId="77777777" w:rsidR="00BD296C" w:rsidRPr="00BD623E" w:rsidRDefault="00BD296C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74314" w:rsidRPr="00F05283" w14:paraId="0B6CFCDF" w14:textId="77777777" w:rsidTr="00BD296C">
        <w:trPr>
          <w:trHeight w:val="693"/>
          <w:jc w:val="center"/>
        </w:trPr>
        <w:tc>
          <w:tcPr>
            <w:tcW w:w="653" w:type="dxa"/>
            <w:vAlign w:val="center"/>
          </w:tcPr>
          <w:p w14:paraId="74D299E0" w14:textId="77777777" w:rsidR="00F74314" w:rsidRPr="00F05283" w:rsidRDefault="00F74314" w:rsidP="00BD623E">
            <w:pPr>
              <w:spacing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892" w:type="dxa"/>
            <w:shd w:val="clear" w:color="auto" w:fill="auto"/>
            <w:vAlign w:val="center"/>
          </w:tcPr>
          <w:p w14:paraId="4E660EAD" w14:textId="0EEDD7CA" w:rsidR="00F74314" w:rsidRPr="00CE362A" w:rsidRDefault="002358D2" w:rsidP="009F7C81">
            <w:pPr>
              <w:jc w:val="center"/>
              <w:rPr>
                <w:color w:val="000000"/>
                <w:sz w:val="22"/>
                <w:szCs w:val="22"/>
              </w:rPr>
            </w:pPr>
            <w:r w:rsidRPr="002358D2">
              <w:rPr>
                <w:color w:val="000000"/>
                <w:sz w:val="22"/>
                <w:szCs w:val="22"/>
              </w:rPr>
              <w:t>Картридж совместимый для принтера HP 107A</w:t>
            </w:r>
          </w:p>
        </w:tc>
        <w:tc>
          <w:tcPr>
            <w:tcW w:w="1276" w:type="dxa"/>
            <w:vAlign w:val="center"/>
          </w:tcPr>
          <w:p w14:paraId="3C4DD6B1" w14:textId="77777777" w:rsidR="00F74314" w:rsidRPr="005464DB" w:rsidRDefault="00A60205" w:rsidP="00BD296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8" w:type="dxa"/>
            <w:vAlign w:val="center"/>
          </w:tcPr>
          <w:p w14:paraId="113227F5" w14:textId="37F35D6B" w:rsidR="00F74314" w:rsidRDefault="002358D2" w:rsidP="009F7C81">
            <w:pPr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14:paraId="4C33ABCF" w14:textId="77777777" w:rsidR="00F74314" w:rsidRPr="00BD623E" w:rsidRDefault="00F74314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7552FAD0" w14:textId="77777777" w:rsidR="00F74314" w:rsidRPr="00BD623E" w:rsidRDefault="00F74314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58D2" w:rsidRPr="00F05283" w14:paraId="5449FE79" w14:textId="77777777" w:rsidTr="00BD296C">
        <w:trPr>
          <w:trHeight w:val="693"/>
          <w:jc w:val="center"/>
        </w:trPr>
        <w:tc>
          <w:tcPr>
            <w:tcW w:w="653" w:type="dxa"/>
            <w:vAlign w:val="center"/>
          </w:tcPr>
          <w:p w14:paraId="292B822E" w14:textId="35B45C79" w:rsidR="002358D2" w:rsidRDefault="002358D2" w:rsidP="00BD623E">
            <w:pPr>
              <w:spacing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92" w:type="dxa"/>
            <w:shd w:val="clear" w:color="auto" w:fill="auto"/>
            <w:vAlign w:val="center"/>
          </w:tcPr>
          <w:p w14:paraId="6D8C811B" w14:textId="77777777" w:rsidR="002358D2" w:rsidRPr="002358D2" w:rsidRDefault="002358D2" w:rsidP="002358D2">
            <w:pPr>
              <w:jc w:val="center"/>
              <w:rPr>
                <w:color w:val="000000"/>
                <w:sz w:val="22"/>
                <w:szCs w:val="22"/>
              </w:rPr>
            </w:pPr>
            <w:r w:rsidRPr="002358D2">
              <w:rPr>
                <w:color w:val="000000"/>
                <w:sz w:val="22"/>
                <w:szCs w:val="22"/>
              </w:rPr>
              <w:t xml:space="preserve">Картридж совместимый для МФУ Samsung ML-2160/2162/2165/2165W/ 2167/2168/2168W, SCX-3400/3400F/ 3405/ 3405W/ 3405F/3407/3405FW, </w:t>
            </w:r>
          </w:p>
          <w:p w14:paraId="052DF7CE" w14:textId="4241D53B" w:rsidR="002358D2" w:rsidRPr="002358D2" w:rsidRDefault="002358D2" w:rsidP="002358D2">
            <w:pPr>
              <w:jc w:val="center"/>
              <w:rPr>
                <w:color w:val="000000"/>
                <w:sz w:val="22"/>
                <w:szCs w:val="22"/>
              </w:rPr>
            </w:pPr>
            <w:r w:rsidRPr="002358D2">
              <w:rPr>
                <w:color w:val="000000"/>
                <w:sz w:val="22"/>
                <w:szCs w:val="22"/>
              </w:rPr>
              <w:t>SF-760/760P</w:t>
            </w:r>
          </w:p>
        </w:tc>
        <w:tc>
          <w:tcPr>
            <w:tcW w:w="1276" w:type="dxa"/>
            <w:vAlign w:val="center"/>
          </w:tcPr>
          <w:p w14:paraId="4F884C30" w14:textId="3CEC52D8" w:rsidR="002358D2" w:rsidRDefault="002358D2" w:rsidP="00BD296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8" w:type="dxa"/>
            <w:vAlign w:val="center"/>
          </w:tcPr>
          <w:p w14:paraId="3ADFA9AD" w14:textId="2EE36BBE" w:rsidR="002358D2" w:rsidRDefault="002358D2" w:rsidP="009F7C81">
            <w:pPr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14:paraId="317D1C54" w14:textId="77777777" w:rsidR="002358D2" w:rsidRPr="00BD623E" w:rsidRDefault="002358D2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27B48B1F" w14:textId="77777777" w:rsidR="002358D2" w:rsidRPr="00BD623E" w:rsidRDefault="002358D2" w:rsidP="00BD623E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929B2" w:rsidRPr="00F05283" w14:paraId="54CDF809" w14:textId="77777777" w:rsidTr="00F05283">
        <w:trPr>
          <w:trHeight w:val="371"/>
          <w:jc w:val="center"/>
        </w:trPr>
        <w:tc>
          <w:tcPr>
            <w:tcW w:w="8231" w:type="dxa"/>
            <w:gridSpan w:val="5"/>
            <w:vAlign w:val="center"/>
          </w:tcPr>
          <w:p w14:paraId="6F2D9B80" w14:textId="77777777" w:rsidR="002929B2" w:rsidRPr="00F05283" w:rsidRDefault="002929B2" w:rsidP="00DD5B40">
            <w:pPr>
              <w:shd w:val="clear" w:color="auto" w:fill="FFFFFF"/>
              <w:spacing w:line="280" w:lineRule="exact"/>
              <w:jc w:val="right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F05283">
              <w:rPr>
                <w:b/>
                <w:bCs/>
                <w:sz w:val="22"/>
                <w:szCs w:val="22"/>
                <w:shd w:val="clear" w:color="auto" w:fill="FFFFFF"/>
              </w:rPr>
              <w:t>Итого сумма, руб.</w:t>
            </w:r>
          </w:p>
        </w:tc>
        <w:tc>
          <w:tcPr>
            <w:tcW w:w="1283" w:type="dxa"/>
            <w:vAlign w:val="center"/>
          </w:tcPr>
          <w:p w14:paraId="43B368F3" w14:textId="77777777" w:rsidR="002929B2" w:rsidRPr="00F05283" w:rsidRDefault="002929B2" w:rsidP="009A16AA">
            <w:pPr>
              <w:shd w:val="clear" w:color="auto" w:fill="FFFFFF"/>
              <w:spacing w:line="280" w:lineRule="exact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7CB14F3A" w14:textId="77777777" w:rsidR="002929B2" w:rsidRDefault="002929B2" w:rsidP="00A12CAA">
      <w:pPr>
        <w:tabs>
          <w:tab w:val="left" w:pos="3825"/>
        </w:tabs>
      </w:pPr>
    </w:p>
    <w:p w14:paraId="39395BBB" w14:textId="77777777" w:rsidR="002929B2" w:rsidRDefault="002929B2" w:rsidP="00A12CAA">
      <w:pPr>
        <w:tabs>
          <w:tab w:val="left" w:pos="3825"/>
        </w:tabs>
      </w:pPr>
    </w:p>
    <w:tbl>
      <w:tblPr>
        <w:tblpPr w:leftFromText="180" w:rightFromText="180" w:vertAnchor="text" w:horzAnchor="margin" w:tblpY="212"/>
        <w:tblW w:w="8989" w:type="dxa"/>
        <w:tblLook w:val="04A0" w:firstRow="1" w:lastRow="0" w:firstColumn="1" w:lastColumn="0" w:noHBand="0" w:noVBand="1"/>
      </w:tblPr>
      <w:tblGrid>
        <w:gridCol w:w="4863"/>
        <w:gridCol w:w="4126"/>
      </w:tblGrid>
      <w:tr w:rsidR="002358D2" w:rsidRPr="008B7489" w14:paraId="67750D5C" w14:textId="77777777" w:rsidTr="002358D2">
        <w:tc>
          <w:tcPr>
            <w:tcW w:w="4863" w:type="dxa"/>
            <w:shd w:val="clear" w:color="auto" w:fill="auto"/>
          </w:tcPr>
          <w:p w14:paraId="2721F5F2" w14:textId="77777777" w:rsidR="002358D2" w:rsidRDefault="002358D2" w:rsidP="002358D2">
            <w:pPr>
              <w:pStyle w:val="FR1"/>
              <w:spacing w:before="0"/>
              <w:jc w:val="both"/>
              <w:rPr>
                <w:sz w:val="23"/>
                <w:szCs w:val="23"/>
              </w:rPr>
            </w:pPr>
            <w:r w:rsidRPr="00024D3F">
              <w:rPr>
                <w:sz w:val="23"/>
                <w:szCs w:val="23"/>
              </w:rPr>
              <w:t>Государственный заказчик</w:t>
            </w:r>
            <w:r>
              <w:rPr>
                <w:sz w:val="23"/>
                <w:szCs w:val="23"/>
              </w:rPr>
              <w:t>:</w:t>
            </w:r>
          </w:p>
          <w:p w14:paraId="5C470A61" w14:textId="35BEFAD8" w:rsidR="002358D2" w:rsidRDefault="002358D2" w:rsidP="002358D2">
            <w:pPr>
              <w:ind w:right="-71"/>
              <w:rPr>
                <w:sz w:val="23"/>
                <w:szCs w:val="23"/>
              </w:rPr>
            </w:pPr>
          </w:p>
          <w:p w14:paraId="7AAA0283" w14:textId="52BED4D5" w:rsidR="00454F46" w:rsidRDefault="00454F46" w:rsidP="002358D2">
            <w:pPr>
              <w:ind w:right="-7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Заместитель начальника УФСИН России</w:t>
            </w:r>
          </w:p>
          <w:p w14:paraId="7DF7D07C" w14:textId="12B26291" w:rsidR="00454F46" w:rsidRDefault="00454F46" w:rsidP="002358D2">
            <w:pPr>
              <w:ind w:right="-7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Волгоградской области</w:t>
            </w:r>
          </w:p>
          <w:p w14:paraId="2C6616FD" w14:textId="77777777" w:rsidR="002358D2" w:rsidRDefault="002358D2" w:rsidP="002358D2">
            <w:pPr>
              <w:ind w:right="-71"/>
              <w:rPr>
                <w:sz w:val="23"/>
                <w:szCs w:val="23"/>
              </w:rPr>
            </w:pPr>
          </w:p>
          <w:p w14:paraId="638CA307" w14:textId="4D8C9F69" w:rsidR="002358D2" w:rsidRPr="00024D3F" w:rsidRDefault="002358D2" w:rsidP="002358D2">
            <w:pPr>
              <w:pStyle w:val="FR1"/>
              <w:spacing w:before="0"/>
              <w:jc w:val="both"/>
              <w:rPr>
                <w:b w:val="0"/>
                <w:sz w:val="23"/>
                <w:szCs w:val="23"/>
              </w:rPr>
            </w:pPr>
            <w:r w:rsidRPr="00024D3F">
              <w:rPr>
                <w:b w:val="0"/>
                <w:sz w:val="23"/>
                <w:szCs w:val="23"/>
              </w:rPr>
              <w:t>___________________ /</w:t>
            </w:r>
            <w:r>
              <w:rPr>
                <w:b w:val="0"/>
                <w:sz w:val="23"/>
                <w:szCs w:val="23"/>
              </w:rPr>
              <w:t>_______________</w:t>
            </w:r>
            <w:r w:rsidRPr="00024D3F">
              <w:rPr>
                <w:b w:val="0"/>
                <w:sz w:val="23"/>
                <w:szCs w:val="23"/>
              </w:rPr>
              <w:t xml:space="preserve"> /</w:t>
            </w:r>
          </w:p>
          <w:p w14:paraId="25572973" w14:textId="4C8B2121" w:rsidR="002358D2" w:rsidRPr="00B4671A" w:rsidRDefault="002358D2" w:rsidP="002358D2">
            <w:pPr>
              <w:pStyle w:val="FR1"/>
              <w:spacing w:before="0"/>
              <w:jc w:val="both"/>
              <w:rPr>
                <w:b w:val="0"/>
                <w:sz w:val="23"/>
                <w:szCs w:val="23"/>
              </w:rPr>
            </w:pPr>
            <w:r w:rsidRPr="00024D3F">
              <w:rPr>
                <w:b w:val="0"/>
                <w:i/>
                <w:iCs/>
                <w:sz w:val="18"/>
                <w:szCs w:val="18"/>
              </w:rPr>
              <w:t xml:space="preserve">МП         </w:t>
            </w:r>
            <w:proofErr w:type="gramStart"/>
            <w:r w:rsidRPr="00024D3F">
              <w:rPr>
                <w:b w:val="0"/>
                <w:i/>
                <w:iCs/>
                <w:sz w:val="18"/>
                <w:szCs w:val="18"/>
              </w:rPr>
              <w:t xml:space="preserve">   (</w:t>
            </w:r>
            <w:proofErr w:type="gramEnd"/>
            <w:r w:rsidRPr="00024D3F">
              <w:rPr>
                <w:b w:val="0"/>
                <w:i/>
                <w:iCs/>
                <w:sz w:val="18"/>
                <w:szCs w:val="18"/>
              </w:rPr>
              <w:t xml:space="preserve">подпись) </w:t>
            </w:r>
            <w:r>
              <w:rPr>
                <w:b w:val="0"/>
                <w:i/>
                <w:iCs/>
                <w:sz w:val="18"/>
                <w:szCs w:val="18"/>
              </w:rPr>
              <w:t xml:space="preserve">              </w:t>
            </w:r>
            <w:r w:rsidRPr="00024D3F">
              <w:rPr>
                <w:b w:val="0"/>
                <w:i/>
                <w:iCs/>
                <w:sz w:val="18"/>
                <w:szCs w:val="18"/>
              </w:rPr>
              <w:t>(расшифровка подписи)</w:t>
            </w:r>
            <w:r w:rsidRPr="00024D3F">
              <w:rPr>
                <w:b w:val="0"/>
                <w:sz w:val="23"/>
                <w:szCs w:val="23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                     </w:t>
            </w:r>
          </w:p>
        </w:tc>
        <w:tc>
          <w:tcPr>
            <w:tcW w:w="4126" w:type="dxa"/>
            <w:shd w:val="clear" w:color="auto" w:fill="auto"/>
          </w:tcPr>
          <w:p w14:paraId="1BDDD574" w14:textId="77777777" w:rsidR="002358D2" w:rsidRDefault="002358D2" w:rsidP="002358D2">
            <w:pPr>
              <w:pStyle w:val="FR1"/>
              <w:spacing w:befor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Поставщик:</w:t>
            </w:r>
          </w:p>
          <w:p w14:paraId="28529138" w14:textId="77777777" w:rsidR="002358D2" w:rsidRDefault="002358D2" w:rsidP="002358D2">
            <w:pPr>
              <w:pStyle w:val="FR1"/>
              <w:spacing w:before="0"/>
              <w:jc w:val="both"/>
              <w:rPr>
                <w:sz w:val="23"/>
                <w:szCs w:val="23"/>
              </w:rPr>
            </w:pPr>
          </w:p>
          <w:p w14:paraId="0299CF2A" w14:textId="77777777" w:rsidR="002358D2" w:rsidRPr="00B4671A" w:rsidRDefault="002358D2" w:rsidP="002358D2">
            <w:pPr>
              <w:pStyle w:val="FR1"/>
              <w:spacing w:before="0"/>
              <w:jc w:val="both"/>
              <w:rPr>
                <w:b w:val="0"/>
                <w:sz w:val="23"/>
                <w:szCs w:val="23"/>
              </w:rPr>
            </w:pPr>
            <w:r w:rsidRPr="00B4671A">
              <w:rPr>
                <w:b w:val="0"/>
                <w:sz w:val="23"/>
                <w:szCs w:val="23"/>
              </w:rPr>
              <w:t>__________________________________</w:t>
            </w:r>
          </w:p>
          <w:p w14:paraId="61AD2C1D" w14:textId="607C1E54" w:rsidR="002358D2" w:rsidRDefault="002358D2" w:rsidP="002358D2">
            <w:pPr>
              <w:pStyle w:val="FR1"/>
              <w:spacing w:before="0"/>
              <w:jc w:val="both"/>
              <w:rPr>
                <w:b w:val="0"/>
                <w:sz w:val="23"/>
                <w:szCs w:val="23"/>
              </w:rPr>
            </w:pPr>
          </w:p>
          <w:p w14:paraId="14A46B90" w14:textId="77777777" w:rsidR="00454F46" w:rsidRDefault="00454F46" w:rsidP="002358D2">
            <w:pPr>
              <w:pStyle w:val="FR1"/>
              <w:spacing w:before="0"/>
              <w:jc w:val="both"/>
              <w:rPr>
                <w:b w:val="0"/>
                <w:sz w:val="23"/>
                <w:szCs w:val="23"/>
              </w:rPr>
            </w:pPr>
          </w:p>
          <w:p w14:paraId="4B8234AC" w14:textId="77777777" w:rsidR="002358D2" w:rsidRDefault="002358D2" w:rsidP="002358D2">
            <w:pPr>
              <w:pStyle w:val="FR1"/>
              <w:spacing w:before="0"/>
              <w:jc w:val="both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__________________</w:t>
            </w:r>
            <w:r w:rsidRPr="00A02D76">
              <w:rPr>
                <w:b w:val="0"/>
                <w:sz w:val="23"/>
                <w:szCs w:val="23"/>
              </w:rPr>
              <w:t>/</w:t>
            </w:r>
            <w:r>
              <w:rPr>
                <w:b w:val="0"/>
                <w:sz w:val="23"/>
                <w:szCs w:val="23"/>
              </w:rPr>
              <w:t>______________/</w:t>
            </w:r>
          </w:p>
          <w:p w14:paraId="5D2B76AF" w14:textId="77777777" w:rsidR="002358D2" w:rsidRPr="00F141E4" w:rsidRDefault="002358D2" w:rsidP="002358D2">
            <w:pPr>
              <w:pStyle w:val="FR1"/>
              <w:spacing w:before="0"/>
              <w:jc w:val="both"/>
              <w:rPr>
                <w:b w:val="0"/>
                <w:sz w:val="23"/>
                <w:szCs w:val="23"/>
                <w:highlight w:val="yellow"/>
              </w:rPr>
            </w:pPr>
            <w:r w:rsidRPr="00B771DC">
              <w:rPr>
                <w:b w:val="0"/>
                <w:i/>
                <w:iCs/>
                <w:sz w:val="18"/>
                <w:szCs w:val="18"/>
              </w:rPr>
              <w:t>МП</w:t>
            </w:r>
            <w:r>
              <w:rPr>
                <w:b w:val="0"/>
                <w:sz w:val="18"/>
                <w:szCs w:val="18"/>
              </w:rPr>
              <w:t xml:space="preserve">         </w:t>
            </w:r>
            <w:proofErr w:type="gramStart"/>
            <w:r>
              <w:rPr>
                <w:b w:val="0"/>
                <w:sz w:val="18"/>
                <w:szCs w:val="18"/>
              </w:rPr>
              <w:t xml:space="preserve">  </w:t>
            </w:r>
            <w:r w:rsidRPr="00B771DC">
              <w:rPr>
                <w:b w:val="0"/>
                <w:sz w:val="18"/>
                <w:szCs w:val="18"/>
              </w:rPr>
              <w:t xml:space="preserve"> (</w:t>
            </w:r>
            <w:proofErr w:type="gramEnd"/>
            <w:r w:rsidRPr="00B771DC">
              <w:rPr>
                <w:b w:val="0"/>
                <w:i/>
                <w:iCs/>
                <w:sz w:val="18"/>
                <w:szCs w:val="18"/>
              </w:rPr>
              <w:t xml:space="preserve">подпись) </w:t>
            </w:r>
            <w:r>
              <w:rPr>
                <w:b w:val="0"/>
                <w:sz w:val="18"/>
                <w:szCs w:val="18"/>
              </w:rPr>
              <w:t xml:space="preserve">         </w:t>
            </w:r>
            <w:r w:rsidRPr="00B771DC">
              <w:rPr>
                <w:b w:val="0"/>
                <w:sz w:val="18"/>
                <w:szCs w:val="18"/>
              </w:rPr>
              <w:t>(</w:t>
            </w:r>
            <w:r w:rsidRPr="00B771DC">
              <w:rPr>
                <w:b w:val="0"/>
                <w:i/>
                <w:iCs/>
                <w:sz w:val="18"/>
                <w:szCs w:val="18"/>
              </w:rPr>
              <w:t>расшифровка подписи)</w:t>
            </w:r>
          </w:p>
        </w:tc>
      </w:tr>
    </w:tbl>
    <w:p w14:paraId="6880F1EB" w14:textId="77777777" w:rsidR="002929B2" w:rsidRDefault="002929B2" w:rsidP="00A12CAA">
      <w:pPr>
        <w:tabs>
          <w:tab w:val="left" w:pos="3825"/>
        </w:tabs>
      </w:pPr>
    </w:p>
    <w:p w14:paraId="1D267FBF" w14:textId="77777777" w:rsidR="002929B2" w:rsidRDefault="002929B2" w:rsidP="00A12CAA">
      <w:pPr>
        <w:tabs>
          <w:tab w:val="left" w:pos="3825"/>
        </w:tabs>
      </w:pPr>
    </w:p>
    <w:p w14:paraId="68FF727D" w14:textId="77777777" w:rsidR="00003D88" w:rsidRDefault="00003D88" w:rsidP="00A12CAA">
      <w:pPr>
        <w:tabs>
          <w:tab w:val="left" w:pos="3825"/>
        </w:tabs>
      </w:pPr>
    </w:p>
    <w:tbl>
      <w:tblPr>
        <w:tblpPr w:leftFromText="180" w:rightFromText="180" w:vertAnchor="text" w:horzAnchor="margin" w:tblpXSpec="center" w:tblpY="24"/>
        <w:tblW w:w="9498" w:type="dxa"/>
        <w:tblLook w:val="04A0" w:firstRow="1" w:lastRow="0" w:firstColumn="1" w:lastColumn="0" w:noHBand="0" w:noVBand="1"/>
      </w:tblPr>
      <w:tblGrid>
        <w:gridCol w:w="5512"/>
        <w:gridCol w:w="3986"/>
      </w:tblGrid>
      <w:tr w:rsidR="00A67EBB" w:rsidRPr="008B7489" w14:paraId="63FC17CA" w14:textId="77777777" w:rsidTr="002929B2">
        <w:tc>
          <w:tcPr>
            <w:tcW w:w="5512" w:type="dxa"/>
            <w:shd w:val="clear" w:color="auto" w:fill="auto"/>
          </w:tcPr>
          <w:p w14:paraId="2AD816C7" w14:textId="77777777" w:rsidR="00A67EBB" w:rsidRPr="00AC7D83" w:rsidRDefault="00A67EBB" w:rsidP="00CC58EF">
            <w:pPr>
              <w:tabs>
                <w:tab w:val="left" w:pos="5067"/>
                <w:tab w:val="center" w:pos="7498"/>
              </w:tabs>
              <w:contextualSpacing/>
              <w:outlineLvl w:val="0"/>
              <w:rPr>
                <w:bCs/>
              </w:rPr>
            </w:pPr>
          </w:p>
        </w:tc>
        <w:tc>
          <w:tcPr>
            <w:tcW w:w="3986" w:type="dxa"/>
            <w:shd w:val="clear" w:color="auto" w:fill="auto"/>
          </w:tcPr>
          <w:p w14:paraId="3EEEA350" w14:textId="77777777" w:rsidR="00A67EBB" w:rsidRPr="00B75A81" w:rsidRDefault="00A67EBB" w:rsidP="00B75A81">
            <w:pPr>
              <w:tabs>
                <w:tab w:val="left" w:pos="5067"/>
                <w:tab w:val="center" w:pos="7498"/>
              </w:tabs>
              <w:contextualSpacing/>
              <w:outlineLvl w:val="0"/>
              <w:rPr>
                <w:bCs/>
              </w:rPr>
            </w:pPr>
          </w:p>
        </w:tc>
      </w:tr>
    </w:tbl>
    <w:p w14:paraId="59299785" w14:textId="77777777" w:rsidR="00B24037" w:rsidRPr="00016BBD" w:rsidRDefault="00B24037" w:rsidP="003566A5">
      <w:pPr>
        <w:ind w:firstLine="708"/>
      </w:pPr>
    </w:p>
    <w:sectPr w:rsidR="00B24037" w:rsidRPr="00016BBD" w:rsidSect="00F05283">
      <w:headerReference w:type="default" r:id="rId6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771CD" w14:textId="77777777" w:rsidR="004365B1" w:rsidRDefault="004365B1" w:rsidP="00F05283">
      <w:r>
        <w:separator/>
      </w:r>
    </w:p>
  </w:endnote>
  <w:endnote w:type="continuationSeparator" w:id="0">
    <w:p w14:paraId="2460B1EC" w14:textId="77777777" w:rsidR="004365B1" w:rsidRDefault="004365B1" w:rsidP="00F0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AF5C" w14:textId="77777777" w:rsidR="004365B1" w:rsidRDefault="004365B1" w:rsidP="00F05283">
      <w:r>
        <w:separator/>
      </w:r>
    </w:p>
  </w:footnote>
  <w:footnote w:type="continuationSeparator" w:id="0">
    <w:p w14:paraId="0CDB463A" w14:textId="77777777" w:rsidR="004365B1" w:rsidRDefault="004365B1" w:rsidP="00F05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126337"/>
      <w:docPartObj>
        <w:docPartGallery w:val="Page Numbers (Top of Page)"/>
        <w:docPartUnique/>
      </w:docPartObj>
    </w:sdtPr>
    <w:sdtEndPr/>
    <w:sdtContent>
      <w:p w14:paraId="37B07119" w14:textId="77777777" w:rsidR="00F05283" w:rsidRDefault="00F05277">
        <w:pPr>
          <w:pStyle w:val="a6"/>
          <w:jc w:val="center"/>
        </w:pPr>
        <w:r>
          <w:fldChar w:fldCharType="begin"/>
        </w:r>
        <w:r w:rsidR="00F05283">
          <w:instrText>PAGE   \* MERGEFORMAT</w:instrText>
        </w:r>
        <w:r>
          <w:fldChar w:fldCharType="separate"/>
        </w:r>
        <w:r w:rsidR="001378A6">
          <w:rPr>
            <w:noProof/>
          </w:rPr>
          <w:t>2</w:t>
        </w:r>
        <w:r>
          <w:fldChar w:fldCharType="end"/>
        </w:r>
      </w:p>
    </w:sdtContent>
  </w:sdt>
  <w:p w14:paraId="06EF8FE5" w14:textId="77777777" w:rsidR="00F05283" w:rsidRDefault="00F052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CAA"/>
    <w:rsid w:val="00003D88"/>
    <w:rsid w:val="00016BBD"/>
    <w:rsid w:val="00016D21"/>
    <w:rsid w:val="0006605D"/>
    <w:rsid w:val="00095DEA"/>
    <w:rsid w:val="000E6BFE"/>
    <w:rsid w:val="000F2FA7"/>
    <w:rsid w:val="00122C0F"/>
    <w:rsid w:val="001378A6"/>
    <w:rsid w:val="00156228"/>
    <w:rsid w:val="00163FC8"/>
    <w:rsid w:val="001E1E24"/>
    <w:rsid w:val="001F0934"/>
    <w:rsid w:val="00232C6D"/>
    <w:rsid w:val="002358D2"/>
    <w:rsid w:val="00235BCF"/>
    <w:rsid w:val="002401A0"/>
    <w:rsid w:val="00256B8E"/>
    <w:rsid w:val="002929B2"/>
    <w:rsid w:val="002B6077"/>
    <w:rsid w:val="002B698C"/>
    <w:rsid w:val="002D5178"/>
    <w:rsid w:val="002E00A1"/>
    <w:rsid w:val="00313FC9"/>
    <w:rsid w:val="00322691"/>
    <w:rsid w:val="003566A5"/>
    <w:rsid w:val="003A4727"/>
    <w:rsid w:val="003D1BFF"/>
    <w:rsid w:val="003D40DE"/>
    <w:rsid w:val="004041D5"/>
    <w:rsid w:val="00412AA9"/>
    <w:rsid w:val="00422FCF"/>
    <w:rsid w:val="004365B1"/>
    <w:rsid w:val="00454F46"/>
    <w:rsid w:val="004602D2"/>
    <w:rsid w:val="00473DFD"/>
    <w:rsid w:val="004D6BBB"/>
    <w:rsid w:val="004F2213"/>
    <w:rsid w:val="00503EBC"/>
    <w:rsid w:val="005370A0"/>
    <w:rsid w:val="00591165"/>
    <w:rsid w:val="005C4D0C"/>
    <w:rsid w:val="005D5CAF"/>
    <w:rsid w:val="005F0F8A"/>
    <w:rsid w:val="005F49DB"/>
    <w:rsid w:val="00610B06"/>
    <w:rsid w:val="0067161B"/>
    <w:rsid w:val="0068171E"/>
    <w:rsid w:val="0068414F"/>
    <w:rsid w:val="006B4B92"/>
    <w:rsid w:val="006B57F7"/>
    <w:rsid w:val="00703774"/>
    <w:rsid w:val="00737F06"/>
    <w:rsid w:val="00772265"/>
    <w:rsid w:val="00790A0C"/>
    <w:rsid w:val="007A7675"/>
    <w:rsid w:val="007B2E74"/>
    <w:rsid w:val="007E0FB4"/>
    <w:rsid w:val="007F5C9B"/>
    <w:rsid w:val="008035A8"/>
    <w:rsid w:val="00804652"/>
    <w:rsid w:val="00805199"/>
    <w:rsid w:val="008205C0"/>
    <w:rsid w:val="00831460"/>
    <w:rsid w:val="0085590A"/>
    <w:rsid w:val="008D1B6E"/>
    <w:rsid w:val="008E56C3"/>
    <w:rsid w:val="008F0AFC"/>
    <w:rsid w:val="008F564C"/>
    <w:rsid w:val="008F7F10"/>
    <w:rsid w:val="00900FD2"/>
    <w:rsid w:val="009102EF"/>
    <w:rsid w:val="00920949"/>
    <w:rsid w:val="00923D48"/>
    <w:rsid w:val="009867F5"/>
    <w:rsid w:val="009A16AA"/>
    <w:rsid w:val="009B7748"/>
    <w:rsid w:val="009B7C57"/>
    <w:rsid w:val="009E745B"/>
    <w:rsid w:val="009F32F9"/>
    <w:rsid w:val="009F409E"/>
    <w:rsid w:val="00A12CAA"/>
    <w:rsid w:val="00A20C25"/>
    <w:rsid w:val="00A4699F"/>
    <w:rsid w:val="00A57849"/>
    <w:rsid w:val="00A60205"/>
    <w:rsid w:val="00A6172E"/>
    <w:rsid w:val="00A67EBB"/>
    <w:rsid w:val="00A707A7"/>
    <w:rsid w:val="00A87295"/>
    <w:rsid w:val="00A960BD"/>
    <w:rsid w:val="00AD4E46"/>
    <w:rsid w:val="00B142BE"/>
    <w:rsid w:val="00B24037"/>
    <w:rsid w:val="00B276D7"/>
    <w:rsid w:val="00B40859"/>
    <w:rsid w:val="00B6316F"/>
    <w:rsid w:val="00B65E11"/>
    <w:rsid w:val="00B73960"/>
    <w:rsid w:val="00B75A81"/>
    <w:rsid w:val="00B875FC"/>
    <w:rsid w:val="00BB0986"/>
    <w:rsid w:val="00BC2242"/>
    <w:rsid w:val="00BC2C6E"/>
    <w:rsid w:val="00BD296C"/>
    <w:rsid w:val="00BD623E"/>
    <w:rsid w:val="00C00557"/>
    <w:rsid w:val="00C016B4"/>
    <w:rsid w:val="00C116E4"/>
    <w:rsid w:val="00C2684E"/>
    <w:rsid w:val="00C32C8E"/>
    <w:rsid w:val="00C65FC0"/>
    <w:rsid w:val="00C90C54"/>
    <w:rsid w:val="00C95DC5"/>
    <w:rsid w:val="00CB717E"/>
    <w:rsid w:val="00CC4F5E"/>
    <w:rsid w:val="00CC58EF"/>
    <w:rsid w:val="00CE25F9"/>
    <w:rsid w:val="00D01049"/>
    <w:rsid w:val="00D12EAB"/>
    <w:rsid w:val="00D320DD"/>
    <w:rsid w:val="00D337A8"/>
    <w:rsid w:val="00D347B2"/>
    <w:rsid w:val="00D71C86"/>
    <w:rsid w:val="00D7277D"/>
    <w:rsid w:val="00DA1419"/>
    <w:rsid w:val="00DA6AD8"/>
    <w:rsid w:val="00DD4AF0"/>
    <w:rsid w:val="00E4586E"/>
    <w:rsid w:val="00E51A78"/>
    <w:rsid w:val="00E522DE"/>
    <w:rsid w:val="00E94B74"/>
    <w:rsid w:val="00EB4AAF"/>
    <w:rsid w:val="00EC4A6C"/>
    <w:rsid w:val="00F03C88"/>
    <w:rsid w:val="00F05277"/>
    <w:rsid w:val="00F05283"/>
    <w:rsid w:val="00F107D3"/>
    <w:rsid w:val="00F30FB9"/>
    <w:rsid w:val="00F344FF"/>
    <w:rsid w:val="00F74314"/>
    <w:rsid w:val="00F7554D"/>
    <w:rsid w:val="00FE5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6208"/>
  <w15:docId w15:val="{D377EA71-D7ED-4208-8982-2D1DB464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C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4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46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095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a"/>
    <w:rsid w:val="00003D88"/>
    <w:rPr>
      <w:rFonts w:ascii="Cambria" w:hAnsi="Cambria"/>
    </w:rPr>
  </w:style>
  <w:style w:type="paragraph" w:customStyle="1" w:styleId="FR1">
    <w:name w:val="FR1"/>
    <w:rsid w:val="00CC58EF"/>
    <w:pPr>
      <w:widowControl w:val="0"/>
      <w:suppressAutoHyphens/>
      <w:spacing w:before="700"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F052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5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052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52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404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</cp:lastModifiedBy>
  <cp:revision>99</cp:revision>
  <cp:lastPrinted>2024-11-25T10:56:00Z</cp:lastPrinted>
  <dcterms:created xsi:type="dcterms:W3CDTF">2018-02-12T13:49:00Z</dcterms:created>
  <dcterms:modified xsi:type="dcterms:W3CDTF">2026-08-13T08:38:00Z</dcterms:modified>
</cp:coreProperties>
</file>